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MADISONVILLE, KY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.MP3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CODING: WSOF-AM, WSOF-PM, WSOF-MID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EXACTLY 30 SECONDS LONG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INTRO: NOW THE WEATHER FORECAST FOR MADISONVILLE.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OUTRO: For the Light and Truth Radio NetWork, I'm staff Meteorologist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